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D0B" w14:textId="77777777" w:rsidR="00243CE3" w:rsidRPr="00364E87" w:rsidRDefault="00FC06AF" w:rsidP="00243CE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5002485"/>
      <w:r w:rsidRPr="00364E8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64E87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1CCB7F19" w14:textId="77777777" w:rsidR="00243CE3" w:rsidRDefault="00FC06AF" w:rsidP="00243CE3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Bauskas novada pašvaldības iestādes </w:t>
      </w:r>
      <w:r w:rsidRPr="007D45F7">
        <w:rPr>
          <w:rFonts w:ascii="Times New Roman" w:eastAsia="Calibri" w:hAnsi="Times New Roman" w:cs="Times New Roman"/>
        </w:rPr>
        <w:t>“</w:t>
      </w:r>
      <w:r w:rsidR="00286D60">
        <w:rPr>
          <w:rFonts w:ascii="Times New Roman" w:eastAsia="Calibri" w:hAnsi="Times New Roman" w:cs="Times New Roman"/>
        </w:rPr>
        <w:t>Bauskas pilsētas pamatskola</w:t>
      </w:r>
      <w:r w:rsidRPr="007D45F7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>direktora amata konkursa nolikumam</w:t>
      </w:r>
    </w:p>
    <w:p w14:paraId="45D79C3A" w14:textId="77777777" w:rsidR="00243CE3" w:rsidRPr="000707A6" w:rsidRDefault="00243CE3" w:rsidP="00243CE3">
      <w:pPr>
        <w:spacing w:after="0"/>
        <w:ind w:left="5954" w:right="-38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91351C" w14:textId="77777777" w:rsidR="00243CE3" w:rsidRDefault="00FC06AF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 xml:space="preserve">Pretendenta uz </w:t>
      </w:r>
      <w:r>
        <w:rPr>
          <w:rFonts w:ascii="Times New Roman" w:hAnsi="Times New Roman" w:cs="Times New Roman"/>
          <w:b/>
          <w:sz w:val="24"/>
          <w:szCs w:val="24"/>
        </w:rPr>
        <w:t xml:space="preserve">Bauskas novada pašvaldības iestādes </w:t>
      </w:r>
    </w:p>
    <w:p w14:paraId="0CAF5D6C" w14:textId="77777777" w:rsidR="00243CE3" w:rsidRPr="00ED25E7" w:rsidRDefault="00FC06AF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F7">
        <w:rPr>
          <w:rFonts w:ascii="Times New Roman" w:hAnsi="Times New Roman" w:cs="Times New Roman"/>
          <w:b/>
          <w:sz w:val="24"/>
          <w:szCs w:val="24"/>
        </w:rPr>
        <w:t>“</w:t>
      </w:r>
      <w:r w:rsidR="00286D60">
        <w:rPr>
          <w:rFonts w:ascii="Times New Roman" w:hAnsi="Times New Roman" w:cs="Times New Roman"/>
          <w:b/>
          <w:sz w:val="24"/>
          <w:szCs w:val="24"/>
        </w:rPr>
        <w:t>Bauskas pilsētas</w:t>
      </w:r>
      <w:r w:rsidR="00821FC8">
        <w:rPr>
          <w:rFonts w:ascii="Times New Roman" w:hAnsi="Times New Roman" w:cs="Times New Roman"/>
          <w:b/>
          <w:sz w:val="24"/>
          <w:szCs w:val="24"/>
        </w:rPr>
        <w:t xml:space="preserve"> pamatskola</w:t>
      </w:r>
      <w:r w:rsidRPr="007D45F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5E7">
        <w:rPr>
          <w:rFonts w:ascii="Times New Roman" w:hAnsi="Times New Roman" w:cs="Times New Roman"/>
          <w:b/>
          <w:sz w:val="24"/>
          <w:szCs w:val="24"/>
        </w:rPr>
        <w:t xml:space="preserve">direktora amatu </w:t>
      </w:r>
    </w:p>
    <w:p w14:paraId="3E9FC197" w14:textId="77777777" w:rsidR="00243CE3" w:rsidRPr="000707A6" w:rsidRDefault="00FC06AF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pieteikum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11D29107" w14:textId="77777777" w:rsidR="00243CE3" w:rsidRPr="000707A6" w:rsidRDefault="00243CE3" w:rsidP="00243CE3">
      <w:pPr>
        <w:spacing w:after="0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284D8" w14:textId="77777777" w:rsidR="00243CE3" w:rsidRPr="000707A6" w:rsidRDefault="00FC06AF" w:rsidP="00F631C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Informācija par pretendentu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10350" w:type="dxa"/>
        <w:tblInd w:w="-815" w:type="dxa"/>
        <w:tblLook w:val="04A0" w:firstRow="1" w:lastRow="0" w:firstColumn="1" w:lastColumn="0" w:noHBand="0" w:noVBand="1"/>
      </w:tblPr>
      <w:tblGrid>
        <w:gridCol w:w="4590"/>
        <w:gridCol w:w="5760"/>
      </w:tblGrid>
      <w:tr w:rsidR="0000307E" w14:paraId="199FE52E" w14:textId="77777777" w:rsidTr="00F631C7">
        <w:tc>
          <w:tcPr>
            <w:tcW w:w="4590" w:type="dxa"/>
          </w:tcPr>
          <w:p w14:paraId="1F7F415D" w14:textId="77777777" w:rsidR="00243CE3" w:rsidRPr="000707A6" w:rsidRDefault="00FC06AF" w:rsidP="003A6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vārds, uzvārds </w:t>
            </w:r>
          </w:p>
        </w:tc>
        <w:tc>
          <w:tcPr>
            <w:tcW w:w="5760" w:type="dxa"/>
          </w:tcPr>
          <w:p w14:paraId="6FFB600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6C2042A1" w14:textId="77777777" w:rsidTr="00F631C7">
        <w:tc>
          <w:tcPr>
            <w:tcW w:w="4590" w:type="dxa"/>
          </w:tcPr>
          <w:p w14:paraId="2627DA46" w14:textId="77777777" w:rsidR="00243CE3" w:rsidRPr="000707A6" w:rsidRDefault="00FC06AF" w:rsidP="003A6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5760" w:type="dxa"/>
          </w:tcPr>
          <w:p w14:paraId="61ED6A9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51A40D1C" w14:textId="77777777" w:rsidTr="00F631C7">
        <w:tc>
          <w:tcPr>
            <w:tcW w:w="4590" w:type="dxa"/>
          </w:tcPr>
          <w:p w14:paraId="2CA917C5" w14:textId="77777777" w:rsidR="00243CE3" w:rsidRPr="000707A6" w:rsidRDefault="00FC06AF" w:rsidP="003A6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5760" w:type="dxa"/>
          </w:tcPr>
          <w:p w14:paraId="6E01AF0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1E6ACDEA" w14:textId="77777777" w:rsidTr="00F631C7">
        <w:tc>
          <w:tcPr>
            <w:tcW w:w="4590" w:type="dxa"/>
          </w:tcPr>
          <w:p w14:paraId="1D97D14D" w14:textId="77777777" w:rsidR="00243CE3" w:rsidRPr="000707A6" w:rsidRDefault="00FC06AF" w:rsidP="003A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faktiskās dzīvesvietas adrese</w:t>
            </w:r>
            <w:r w:rsidRPr="0007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45408D" w14:textId="77777777" w:rsidR="00243CE3" w:rsidRPr="000707A6" w:rsidRDefault="00243CE3" w:rsidP="003A6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4FCA494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A53AB" w14:textId="77777777" w:rsidR="00243CE3" w:rsidRPr="000707A6" w:rsidRDefault="00FC06AF" w:rsidP="00F631C7">
      <w:pPr>
        <w:spacing w:before="24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Darba pieredze:</w:t>
      </w:r>
    </w:p>
    <w:tbl>
      <w:tblPr>
        <w:tblStyle w:val="Reatabula"/>
        <w:tblW w:w="10350" w:type="dxa"/>
        <w:tblInd w:w="-815" w:type="dxa"/>
        <w:tblLook w:val="04A0" w:firstRow="1" w:lastRow="0" w:firstColumn="1" w:lastColumn="0" w:noHBand="0" w:noVBand="1"/>
      </w:tblPr>
      <w:tblGrid>
        <w:gridCol w:w="1890"/>
        <w:gridCol w:w="3356"/>
        <w:gridCol w:w="5104"/>
      </w:tblGrid>
      <w:tr w:rsidR="0000307E" w14:paraId="12B8E288" w14:textId="77777777" w:rsidTr="00F631C7">
        <w:tc>
          <w:tcPr>
            <w:tcW w:w="1890" w:type="dxa"/>
          </w:tcPr>
          <w:p w14:paraId="44186970" w14:textId="77777777" w:rsidR="00243CE3" w:rsidRPr="000707A6" w:rsidRDefault="00FC06AF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Laika periods</w:t>
            </w:r>
          </w:p>
        </w:tc>
        <w:tc>
          <w:tcPr>
            <w:tcW w:w="3356" w:type="dxa"/>
          </w:tcPr>
          <w:p w14:paraId="7791CEDE" w14:textId="77777777" w:rsidR="00243CE3" w:rsidRPr="000707A6" w:rsidRDefault="00FC06AF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Darba vieta un ieņemamais amats</w:t>
            </w:r>
          </w:p>
        </w:tc>
        <w:tc>
          <w:tcPr>
            <w:tcW w:w="5104" w:type="dxa"/>
          </w:tcPr>
          <w:p w14:paraId="2FBA220C" w14:textId="77777777" w:rsidR="00243CE3" w:rsidRPr="000707A6" w:rsidRDefault="00FC06AF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Galvenie darba pienākumi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(līdz 5 teikumiem katrā)</w:t>
            </w:r>
          </w:p>
        </w:tc>
      </w:tr>
      <w:tr w:rsidR="0000307E" w14:paraId="7F84D735" w14:textId="77777777" w:rsidTr="00F631C7">
        <w:trPr>
          <w:trHeight w:val="319"/>
        </w:trPr>
        <w:tc>
          <w:tcPr>
            <w:tcW w:w="1890" w:type="dxa"/>
          </w:tcPr>
          <w:p w14:paraId="59D72969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14:paraId="2E5C8F37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FEF044D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07E" w14:paraId="38234857" w14:textId="77777777" w:rsidTr="00F631C7">
        <w:tc>
          <w:tcPr>
            <w:tcW w:w="1890" w:type="dxa"/>
          </w:tcPr>
          <w:p w14:paraId="26411945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14:paraId="2A734036" w14:textId="77777777" w:rsidR="00243CE3" w:rsidRPr="000707A6" w:rsidRDefault="00243CE3" w:rsidP="00E27487">
            <w:pPr>
              <w:spacing w:before="240" w:line="276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227330C9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07E" w14:paraId="2140502A" w14:textId="77777777" w:rsidTr="00F631C7">
        <w:tc>
          <w:tcPr>
            <w:tcW w:w="1890" w:type="dxa"/>
          </w:tcPr>
          <w:p w14:paraId="3C9B09B9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14:paraId="22D0C910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EBE2FE6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07E" w14:paraId="67C7C286" w14:textId="77777777" w:rsidTr="00F631C7">
        <w:tc>
          <w:tcPr>
            <w:tcW w:w="1890" w:type="dxa"/>
          </w:tcPr>
          <w:p w14:paraId="3B502B48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14:paraId="0D9942B3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BA082D3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7E81C4" w14:textId="77777777" w:rsidR="00243CE3" w:rsidRPr="003B0352" w:rsidRDefault="00243CE3" w:rsidP="00243CE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453C69" w14:textId="77777777" w:rsidR="00243CE3" w:rsidRPr="000707A6" w:rsidRDefault="00FC06AF" w:rsidP="00F631C7">
      <w:pPr>
        <w:spacing w:before="24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Motivācija:</w:t>
      </w:r>
    </w:p>
    <w:tbl>
      <w:tblPr>
        <w:tblStyle w:val="Reatabula"/>
        <w:tblW w:w="10440" w:type="dxa"/>
        <w:tblInd w:w="-815" w:type="dxa"/>
        <w:tblLook w:val="04A0" w:firstRow="1" w:lastRow="0" w:firstColumn="1" w:lastColumn="0" w:noHBand="0" w:noVBand="1"/>
      </w:tblPr>
      <w:tblGrid>
        <w:gridCol w:w="10440"/>
      </w:tblGrid>
      <w:tr w:rsidR="0000307E" w14:paraId="1C64A267" w14:textId="77777777" w:rsidTr="00F631C7">
        <w:tc>
          <w:tcPr>
            <w:tcW w:w="10440" w:type="dxa"/>
          </w:tcPr>
          <w:p w14:paraId="282B3388" w14:textId="77777777" w:rsidR="00243CE3" w:rsidRPr="00F265ED" w:rsidRDefault="00FC06AF" w:rsidP="00E274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Motivācija pieteikties uz </w:t>
            </w:r>
            <w:r w:rsidR="00286D60">
              <w:rPr>
                <w:rFonts w:ascii="Times New Roman" w:hAnsi="Times New Roman" w:cs="Times New Roman"/>
                <w:sz w:val="24"/>
                <w:szCs w:val="24"/>
              </w:rPr>
              <w:t>Bauskas pilsētas</w:t>
            </w:r>
            <w:r w:rsidR="00821FC8">
              <w:rPr>
                <w:rFonts w:ascii="Times New Roman" w:hAnsi="Times New Roman" w:cs="Times New Roman"/>
                <w:sz w:val="24"/>
                <w:szCs w:val="24"/>
              </w:rPr>
              <w:t xml:space="preserve"> pamatskolas</w:t>
            </w:r>
            <w:r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 direktora amatu </w:t>
            </w:r>
            <w:r w:rsidRPr="003D520B">
              <w:rPr>
                <w:rFonts w:ascii="Times New Roman" w:hAnsi="Times New Roman" w:cs="Times New Roman"/>
                <w:bCs/>
                <w:sz w:val="24"/>
                <w:szCs w:val="24"/>
              </w:rPr>
              <w:t>(līdz 1500 rakstzīmēm (bez tukšumzīmēm)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5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307E" w14:paraId="1974C7CF" w14:textId="77777777" w:rsidTr="00F631C7">
        <w:trPr>
          <w:trHeight w:val="2837"/>
        </w:trPr>
        <w:tc>
          <w:tcPr>
            <w:tcW w:w="10440" w:type="dxa"/>
          </w:tcPr>
          <w:p w14:paraId="5BB71385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2218A8" w14:textId="77777777" w:rsidR="00243CE3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718B14F" w14:textId="77777777" w:rsidR="00243CE3" w:rsidRDefault="00243CE3" w:rsidP="00281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956FA17" w14:textId="77777777" w:rsidR="00243CE3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8C52EC2" w14:textId="77777777" w:rsidR="00243CE3" w:rsidRPr="003B0352" w:rsidRDefault="00FC06AF" w:rsidP="00F631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52">
        <w:rPr>
          <w:rFonts w:ascii="Times New Roman" w:hAnsi="Times New Roman" w:cs="Times New Roman"/>
          <w:b/>
          <w:sz w:val="24"/>
          <w:szCs w:val="24"/>
        </w:rPr>
        <w:t>Stratēģiskais redzējums:</w:t>
      </w:r>
    </w:p>
    <w:tbl>
      <w:tblPr>
        <w:tblStyle w:val="Reatabula"/>
        <w:tblW w:w="10350" w:type="dxa"/>
        <w:tblInd w:w="-725" w:type="dxa"/>
        <w:tblLook w:val="04A0" w:firstRow="1" w:lastRow="0" w:firstColumn="1" w:lastColumn="0" w:noHBand="0" w:noVBand="1"/>
      </w:tblPr>
      <w:tblGrid>
        <w:gridCol w:w="10350"/>
      </w:tblGrid>
      <w:tr w:rsidR="0000307E" w14:paraId="03FB95F9" w14:textId="77777777" w:rsidTr="00F631C7">
        <w:trPr>
          <w:trHeight w:val="583"/>
        </w:trPr>
        <w:tc>
          <w:tcPr>
            <w:tcW w:w="10350" w:type="dxa"/>
          </w:tcPr>
          <w:p w14:paraId="5F9F7941" w14:textId="77777777" w:rsidR="00243CE3" w:rsidRPr="00B51659" w:rsidRDefault="00FC06AF" w:rsidP="00E274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Definējiet </w:t>
            </w:r>
            <w:r w:rsidR="00286D60">
              <w:rPr>
                <w:rFonts w:ascii="Times New Roman" w:hAnsi="Times New Roman" w:cs="Times New Roman"/>
                <w:bCs/>
                <w:sz w:val="24"/>
                <w:szCs w:val="24"/>
              </w:rPr>
              <w:t>Bauskas pilsētas</w:t>
            </w:r>
            <w:r w:rsidR="00821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pamatskolas</w:t>
            </w: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stratēģisko vīziju un vērtības nākamajiem 3 gadiem (līdz 1200 rakstzīmēm (bez tukšumzīmēm))</w:t>
            </w:r>
            <w:r w:rsidRPr="00B5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307E" w14:paraId="70820010" w14:textId="77777777" w:rsidTr="00F631C7">
        <w:trPr>
          <w:trHeight w:val="2837"/>
        </w:trPr>
        <w:tc>
          <w:tcPr>
            <w:tcW w:w="10350" w:type="dxa"/>
          </w:tcPr>
          <w:p w14:paraId="65B51F63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49639E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87F7D58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0" w:type="dxa"/>
        <w:tblInd w:w="-725" w:type="dxa"/>
        <w:tblLook w:val="04A0" w:firstRow="1" w:lastRow="0" w:firstColumn="1" w:lastColumn="0" w:noHBand="0" w:noVBand="1"/>
      </w:tblPr>
      <w:tblGrid>
        <w:gridCol w:w="10440"/>
      </w:tblGrid>
      <w:tr w:rsidR="0000307E" w14:paraId="5757BD14" w14:textId="77777777" w:rsidTr="00F631C7">
        <w:tc>
          <w:tcPr>
            <w:tcW w:w="10440" w:type="dxa"/>
          </w:tcPr>
          <w:p w14:paraId="1DF83D63" w14:textId="77777777" w:rsidR="00243CE3" w:rsidRPr="000707A6" w:rsidRDefault="00FC06AF" w:rsidP="00E2748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Kādi, J</w:t>
            </w: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>ūsuprāt, būs lielākie izaicinājumi direktora amatā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(līdz 1200 rakstzīmēm (bez </w:t>
            </w:r>
            <w:r w:rsidRPr="00F976DA">
              <w:rPr>
                <w:rFonts w:ascii="Times New Roman" w:hAnsi="Times New Roman" w:cs="Times New Roman"/>
                <w:bCs/>
                <w:sz w:val="24"/>
                <w:szCs w:val="24"/>
              </w:rPr>
              <w:t>tukšumzīmēm)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</w:tc>
      </w:tr>
      <w:tr w:rsidR="0000307E" w14:paraId="2ACAD113" w14:textId="77777777" w:rsidTr="00F631C7">
        <w:trPr>
          <w:trHeight w:val="2837"/>
        </w:trPr>
        <w:tc>
          <w:tcPr>
            <w:tcW w:w="10440" w:type="dxa"/>
          </w:tcPr>
          <w:p w14:paraId="5BFD985B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37C9A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8FEA5A" w14:textId="77777777" w:rsidR="00243CE3" w:rsidRPr="00E55709" w:rsidRDefault="00FC06AF" w:rsidP="00243CE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51659">
        <w:rPr>
          <w:rFonts w:ascii="Times New Roman" w:hAnsi="Times New Roman" w:cs="Times New Roman"/>
          <w:b/>
          <w:sz w:val="24"/>
          <w:szCs w:val="24"/>
        </w:rPr>
        <w:t>Jūsu redzējums par pārmaiņu vadīšanu, orientāciju uz rezultātu sasniegšanu</w:t>
      </w:r>
      <w:r w:rsidRPr="003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0B">
        <w:rPr>
          <w:rFonts w:ascii="Times New Roman" w:hAnsi="Times New Roman" w:cs="Times New Roman"/>
          <w:bCs/>
          <w:sz w:val="24"/>
          <w:szCs w:val="24"/>
        </w:rPr>
        <w:t xml:space="preserve">(līdz 1200 rakstzīmēm (bez </w:t>
      </w:r>
      <w:r w:rsidRPr="00F976DA">
        <w:rPr>
          <w:rFonts w:ascii="Times New Roman" w:hAnsi="Times New Roman" w:cs="Times New Roman"/>
          <w:bCs/>
          <w:sz w:val="24"/>
          <w:szCs w:val="24"/>
        </w:rPr>
        <w:t>tukšumzīmēm)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459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10440" w:type="dxa"/>
        <w:tblInd w:w="-725" w:type="dxa"/>
        <w:tblLook w:val="04A0" w:firstRow="1" w:lastRow="0" w:firstColumn="1" w:lastColumn="0" w:noHBand="0" w:noVBand="1"/>
      </w:tblPr>
      <w:tblGrid>
        <w:gridCol w:w="10440"/>
      </w:tblGrid>
      <w:tr w:rsidR="0000307E" w14:paraId="7A96DB36" w14:textId="77777777" w:rsidTr="00F631C7">
        <w:trPr>
          <w:trHeight w:val="1349"/>
        </w:trPr>
        <w:tc>
          <w:tcPr>
            <w:tcW w:w="10440" w:type="dxa"/>
          </w:tcPr>
          <w:p w14:paraId="431E4055" w14:textId="77777777" w:rsidR="00243CE3" w:rsidRPr="000707A6" w:rsidRDefault="00243CE3" w:rsidP="00E274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14:paraId="08649AC3" w14:textId="77777777" w:rsidR="00243CE3" w:rsidRPr="000707A6" w:rsidRDefault="00243CE3" w:rsidP="00D66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691CCEF" w14:textId="77777777" w:rsidR="00243CE3" w:rsidRPr="00ED25E7" w:rsidRDefault="00FC06AF" w:rsidP="00243CE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Jūsu redzējums par k</w:t>
      </w:r>
      <w:r w:rsidRPr="00E55709">
        <w:rPr>
          <w:rFonts w:ascii="Times New Roman" w:hAnsi="Times New Roman" w:cs="Times New Roman"/>
          <w:b/>
          <w:sz w:val="24"/>
          <w:szCs w:val="24"/>
        </w:rPr>
        <w:t>omandas vadīšan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55709">
        <w:rPr>
          <w:rFonts w:ascii="Times New Roman" w:hAnsi="Times New Roman" w:cs="Times New Roman"/>
          <w:b/>
          <w:sz w:val="24"/>
          <w:szCs w:val="24"/>
        </w:rPr>
        <w:t>, darbinieku motivēšan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B45928">
        <w:rPr>
          <w:rFonts w:ascii="Times New Roman" w:hAnsi="Times New Roman" w:cs="Times New Roman"/>
          <w:bCs/>
          <w:sz w:val="24"/>
          <w:szCs w:val="24"/>
        </w:rPr>
        <w:t>(līdz 1200 rakstzīmēm (bez tukšumzīmēm))</w:t>
      </w:r>
      <w:r w:rsidRPr="00B459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10530" w:type="dxa"/>
        <w:tblInd w:w="-905" w:type="dxa"/>
        <w:tblLook w:val="04A0" w:firstRow="1" w:lastRow="0" w:firstColumn="1" w:lastColumn="0" w:noHBand="0" w:noVBand="1"/>
      </w:tblPr>
      <w:tblGrid>
        <w:gridCol w:w="10530"/>
      </w:tblGrid>
      <w:tr w:rsidR="0000307E" w14:paraId="4C7ACD07" w14:textId="77777777" w:rsidTr="00F631C7">
        <w:trPr>
          <w:trHeight w:val="1190"/>
        </w:trPr>
        <w:tc>
          <w:tcPr>
            <w:tcW w:w="10530" w:type="dxa"/>
          </w:tcPr>
          <w:p w14:paraId="726FB919" w14:textId="77777777" w:rsidR="00243CE3" w:rsidRDefault="00243CE3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CF0D6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02C37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D1817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20996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6BA86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E8A42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AEF2E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66C17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D608F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E27C0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7D228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62778" w14:textId="77777777" w:rsidR="00F631C7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4DF63" w14:textId="77777777" w:rsidR="00F631C7" w:rsidRPr="000707A6" w:rsidRDefault="00F631C7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186D3F" w14:textId="77777777" w:rsidR="00243CE3" w:rsidRPr="000707A6" w:rsidRDefault="00FC06AF" w:rsidP="00243CE3">
      <w:pPr>
        <w:spacing w:before="24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</w:t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vērtējiet savu profesionālo kompetenci </w:t>
      </w:r>
      <w:r w:rsidRPr="000707A6">
        <w:rPr>
          <w:rFonts w:ascii="Times New Roman" w:hAnsi="Times New Roman" w:cs="Times New Roman"/>
          <w:sz w:val="24"/>
          <w:szCs w:val="24"/>
        </w:rPr>
        <w:t>(atzīmēt atbilstošo variantu)</w:t>
      </w:r>
      <w:r w:rsidRPr="000707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1053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580"/>
        <w:gridCol w:w="1530"/>
        <w:gridCol w:w="1710"/>
        <w:gridCol w:w="1710"/>
      </w:tblGrid>
      <w:tr w:rsidR="0000307E" w14:paraId="287A946D" w14:textId="77777777" w:rsidTr="00F631C7">
        <w:tc>
          <w:tcPr>
            <w:tcW w:w="5580" w:type="dxa"/>
          </w:tcPr>
          <w:p w14:paraId="2A23CC5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35098" w14:textId="77777777" w:rsidR="00243CE3" w:rsidRPr="000707A6" w:rsidRDefault="00FC06AF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amatzināšanas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procesu</w:t>
            </w:r>
          </w:p>
        </w:tc>
        <w:tc>
          <w:tcPr>
            <w:tcW w:w="1710" w:type="dxa"/>
            <w:vAlign w:val="center"/>
          </w:tcPr>
          <w:p w14:paraId="0F179E08" w14:textId="77777777" w:rsidR="00243CE3" w:rsidRPr="000707A6" w:rsidRDefault="00FC06AF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52">
              <w:rPr>
                <w:rFonts w:ascii="Times New Roman" w:hAnsi="Times New Roman" w:cs="Times New Roman"/>
                <w:b/>
                <w:sz w:val="24"/>
                <w:szCs w:val="24"/>
              </w:rPr>
              <w:t>Esmu piedalījies procesā</w:t>
            </w:r>
          </w:p>
        </w:tc>
        <w:tc>
          <w:tcPr>
            <w:tcW w:w="1710" w:type="dxa"/>
            <w:vAlign w:val="center"/>
          </w:tcPr>
          <w:p w14:paraId="18163EF9" w14:textId="77777777" w:rsidR="00243CE3" w:rsidRPr="000707A6" w:rsidRDefault="00FC06AF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Esmu vadījis procesu</w:t>
            </w:r>
          </w:p>
        </w:tc>
      </w:tr>
      <w:tr w:rsidR="0000307E" w14:paraId="5D326E40" w14:textId="77777777" w:rsidTr="00F631C7">
        <w:tc>
          <w:tcPr>
            <w:tcW w:w="5580" w:type="dxa"/>
          </w:tcPr>
          <w:p w14:paraId="019CD565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arba attiecību nodibināšana, izbeigšana un grozīšana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izglītības iestādē</w:t>
            </w:r>
          </w:p>
        </w:tc>
        <w:tc>
          <w:tcPr>
            <w:tcW w:w="1530" w:type="dxa"/>
          </w:tcPr>
          <w:p w14:paraId="78B3353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D81A9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33E70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62346EB0" w14:textId="77777777" w:rsidTr="00F631C7">
        <w:tc>
          <w:tcPr>
            <w:tcW w:w="5580" w:type="dxa"/>
          </w:tcPr>
          <w:p w14:paraId="72BC795E" w14:textId="77777777" w:rsidR="00243CE3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arbinieku piesaiste un atlase</w:t>
            </w:r>
          </w:p>
          <w:p w14:paraId="43890F79" w14:textId="77777777" w:rsidR="00F631C7" w:rsidRPr="000707A6" w:rsidRDefault="00F631C7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3666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C684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8D37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34A6CCA8" w14:textId="77777777" w:rsidTr="00F631C7">
        <w:tc>
          <w:tcPr>
            <w:tcW w:w="5580" w:type="dxa"/>
          </w:tcPr>
          <w:p w14:paraId="10875193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arbinieku darba snieguma / izpildes novērtēšana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izglītības iestādē</w:t>
            </w:r>
          </w:p>
        </w:tc>
        <w:tc>
          <w:tcPr>
            <w:tcW w:w="1530" w:type="dxa"/>
          </w:tcPr>
          <w:p w14:paraId="32511CA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C487C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9AEDE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1931B80E" w14:textId="77777777" w:rsidTr="00F631C7">
        <w:tc>
          <w:tcPr>
            <w:tcW w:w="5580" w:type="dxa"/>
          </w:tcPr>
          <w:p w14:paraId="7E0612E8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rganizācijas vērtības – to noteikšana, skaidrošana un iedzīvināšana </w:t>
            </w:r>
          </w:p>
        </w:tc>
        <w:tc>
          <w:tcPr>
            <w:tcW w:w="1530" w:type="dxa"/>
          </w:tcPr>
          <w:p w14:paraId="4A10523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F765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B46A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1ED54F3A" w14:textId="77777777" w:rsidTr="00F631C7">
        <w:tc>
          <w:tcPr>
            <w:tcW w:w="5580" w:type="dxa"/>
          </w:tcPr>
          <w:p w14:paraId="236EA696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Ilgtermiņa un mācību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prioritāšu/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mērķu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/uzdevumu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izvirzīšana izglītības iestādei</w:t>
            </w:r>
          </w:p>
        </w:tc>
        <w:tc>
          <w:tcPr>
            <w:tcW w:w="1530" w:type="dxa"/>
          </w:tcPr>
          <w:p w14:paraId="66F9967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0F3CFD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367E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0338BFD4" w14:textId="77777777" w:rsidTr="00F631C7">
        <w:tc>
          <w:tcPr>
            <w:tcW w:w="5580" w:type="dxa"/>
          </w:tcPr>
          <w:p w14:paraId="784D1CCA" w14:textId="77777777" w:rsidR="00243CE3" w:rsidRPr="00CE12A1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56B45">
              <w:rPr>
                <w:rFonts w:ascii="Times New Roman" w:hAnsi="Times New Roman" w:cs="Times New Roman"/>
                <w:bCs/>
                <w:sz w:val="24"/>
                <w:szCs w:val="24"/>
              </w:rPr>
              <w:t>novatī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 mācību procesa organizēšana </w:t>
            </w:r>
            <w:r w:rsidRPr="00B56B45">
              <w:rPr>
                <w:rFonts w:ascii="Times New Roman" w:hAnsi="Times New Roman" w:cs="Times New Roman"/>
                <w:bCs/>
                <w:sz w:val="24"/>
                <w:szCs w:val="24"/>
              </w:rPr>
              <w:t>izglītības iestādē</w:t>
            </w:r>
          </w:p>
        </w:tc>
        <w:tc>
          <w:tcPr>
            <w:tcW w:w="1530" w:type="dxa"/>
          </w:tcPr>
          <w:p w14:paraId="41565E7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735A2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5FF8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164CF0C1" w14:textId="77777777" w:rsidTr="00F631C7">
        <w:trPr>
          <w:trHeight w:val="683"/>
        </w:trPr>
        <w:tc>
          <w:tcPr>
            <w:tcW w:w="5580" w:type="dxa"/>
          </w:tcPr>
          <w:p w14:paraId="3323DD11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B">
              <w:rPr>
                <w:rFonts w:ascii="Times New Roman" w:hAnsi="Times New Roman" w:cs="Times New Roman"/>
                <w:bCs/>
                <w:sz w:val="24"/>
                <w:szCs w:val="24"/>
              </w:rPr>
              <w:t>Mācīšanas un mācīšanās pieejas maiņas īstenošana kompetencēs balstīta mācību satura īstenošanā</w:t>
            </w:r>
          </w:p>
        </w:tc>
        <w:tc>
          <w:tcPr>
            <w:tcW w:w="1530" w:type="dxa"/>
          </w:tcPr>
          <w:p w14:paraId="01E49FB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0AF8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A019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60956197" w14:textId="77777777" w:rsidTr="00F631C7">
        <w:tc>
          <w:tcPr>
            <w:tcW w:w="5580" w:type="dxa"/>
          </w:tcPr>
          <w:p w14:paraId="20BCD463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onfliktu risināšanu starp izglītojamo, izglītojamā pārstāvi vai pedagogu </w:t>
            </w:r>
          </w:p>
        </w:tc>
        <w:tc>
          <w:tcPr>
            <w:tcW w:w="1530" w:type="dxa"/>
          </w:tcPr>
          <w:p w14:paraId="072C9D4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997E6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944E8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4B054812" w14:textId="77777777" w:rsidTr="00F631C7">
        <w:tc>
          <w:tcPr>
            <w:tcW w:w="5580" w:type="dxa"/>
          </w:tcPr>
          <w:p w14:paraId="5DCDC1E2" w14:textId="77777777" w:rsidR="00243CE3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inanšu 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citu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resursu pārvaldība izglītības iestādē</w:t>
            </w:r>
          </w:p>
          <w:p w14:paraId="3993E7C0" w14:textId="77777777" w:rsidR="00F631C7" w:rsidRPr="000707A6" w:rsidRDefault="00F631C7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2E72C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57DA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24F3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03A32F0B" w14:textId="77777777" w:rsidTr="00F631C7">
        <w:tc>
          <w:tcPr>
            <w:tcW w:w="5580" w:type="dxa"/>
          </w:tcPr>
          <w:p w14:paraId="24AAADC9" w14:textId="77777777" w:rsidR="00243CE3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rojektu pieteikumu sagatavošana, ieviešana, īstenošana</w:t>
            </w:r>
          </w:p>
          <w:p w14:paraId="42D9CA4A" w14:textId="77777777" w:rsidR="00F631C7" w:rsidRPr="000707A6" w:rsidRDefault="00F631C7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263A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25F7A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9A906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5F7527CC" w14:textId="77777777" w:rsidTr="00F631C7">
        <w:tc>
          <w:tcPr>
            <w:tcW w:w="5580" w:type="dxa"/>
          </w:tcPr>
          <w:p w14:paraId="26507684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Administratīvi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saimniecisko jautājumu risināšan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izglītības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iestādē</w:t>
            </w:r>
          </w:p>
        </w:tc>
        <w:tc>
          <w:tcPr>
            <w:tcW w:w="1530" w:type="dxa"/>
          </w:tcPr>
          <w:p w14:paraId="77DF5E4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17A3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ADD3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58E2CB7D" w14:textId="77777777" w:rsidTr="00F631C7">
        <w:tc>
          <w:tcPr>
            <w:tcW w:w="5580" w:type="dxa"/>
          </w:tcPr>
          <w:p w14:paraId="2C84AC61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ociālo tīklu (</w:t>
            </w:r>
            <w:r w:rsidRPr="003B03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Facebook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B03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Twitter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, u.c.) lietošana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iestādes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komunikācijā </w:t>
            </w:r>
          </w:p>
        </w:tc>
        <w:tc>
          <w:tcPr>
            <w:tcW w:w="1530" w:type="dxa"/>
          </w:tcPr>
          <w:p w14:paraId="78D5D4F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57C56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3CA06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7CD08172" w14:textId="77777777" w:rsidTr="00F631C7">
        <w:tc>
          <w:tcPr>
            <w:tcW w:w="5580" w:type="dxa"/>
          </w:tcPr>
          <w:p w14:paraId="0FA5511B" w14:textId="77777777" w:rsidR="00243CE3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Normatīvo aktu izstrādes nodrošināšana, aprites kārtība, lietderīga izmantošana</w:t>
            </w:r>
          </w:p>
        </w:tc>
        <w:tc>
          <w:tcPr>
            <w:tcW w:w="1530" w:type="dxa"/>
          </w:tcPr>
          <w:p w14:paraId="5425325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0993B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74B85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288EEBF6" w14:textId="77777777" w:rsidTr="00F631C7">
        <w:tc>
          <w:tcPr>
            <w:tcW w:w="5580" w:type="dxa"/>
          </w:tcPr>
          <w:p w14:paraId="6602FA2F" w14:textId="77777777" w:rsidR="00243CE3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 darba devēju saskaņojamie un saskaņošanai iesniedzamie dokumenti</w:t>
            </w:r>
          </w:p>
        </w:tc>
        <w:tc>
          <w:tcPr>
            <w:tcW w:w="1530" w:type="dxa"/>
          </w:tcPr>
          <w:p w14:paraId="1B44BC0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ED77E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1D0D2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EFED5" w14:textId="77777777" w:rsidR="00243CE3" w:rsidRPr="000707A6" w:rsidRDefault="00FC06AF" w:rsidP="00D669B7">
      <w:pPr>
        <w:spacing w:before="240" w:after="0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Aprakstiet savu </w:t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veiksmīgāko pieredzi pedagoģiskajā darbā </w:t>
      </w:r>
      <w:r w:rsidRPr="000707A6">
        <w:rPr>
          <w:rFonts w:ascii="Times New Roman" w:hAnsi="Times New Roman" w:cs="Times New Roman"/>
          <w:sz w:val="24"/>
          <w:szCs w:val="24"/>
        </w:rPr>
        <w:t>(līdz 1</w:t>
      </w:r>
      <w:r w:rsidR="00D669B7">
        <w:rPr>
          <w:rFonts w:ascii="Times New Roman" w:hAnsi="Times New Roman" w:cs="Times New Roman"/>
          <w:sz w:val="24"/>
          <w:szCs w:val="24"/>
        </w:rPr>
        <w:t xml:space="preserve">0 </w:t>
      </w:r>
      <w:r w:rsidRPr="000707A6">
        <w:rPr>
          <w:rFonts w:ascii="Times New Roman" w:hAnsi="Times New Roman" w:cs="Times New Roman"/>
          <w:sz w:val="24"/>
          <w:szCs w:val="24"/>
        </w:rPr>
        <w:t>teikumiem)</w:t>
      </w:r>
      <w:r w:rsidRPr="000707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10440" w:type="dxa"/>
        <w:tblInd w:w="-725" w:type="dxa"/>
        <w:tblLook w:val="04A0" w:firstRow="1" w:lastRow="0" w:firstColumn="1" w:lastColumn="0" w:noHBand="0" w:noVBand="1"/>
      </w:tblPr>
      <w:tblGrid>
        <w:gridCol w:w="5795"/>
        <w:gridCol w:w="4645"/>
      </w:tblGrid>
      <w:tr w:rsidR="0000307E" w14:paraId="749E47D6" w14:textId="77777777" w:rsidTr="00F631C7">
        <w:tc>
          <w:tcPr>
            <w:tcW w:w="5795" w:type="dxa"/>
          </w:tcPr>
          <w:p w14:paraId="0A82E947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veicinājis izglītojamo mācīšanos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5" w:type="dxa"/>
          </w:tcPr>
          <w:p w14:paraId="5B3C0F99" w14:textId="77777777" w:rsidR="00243CE3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5360" w14:textId="77777777" w:rsidR="00F631C7" w:rsidRPr="000707A6" w:rsidRDefault="00F631C7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54225A90" w14:textId="77777777" w:rsidTr="00F631C7">
        <w:tc>
          <w:tcPr>
            <w:tcW w:w="5795" w:type="dxa"/>
          </w:tcPr>
          <w:p w14:paraId="7736E542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veidojis komunikāciju, sadarbību ar izglītojamajiem un viņu likumiskajiem pārstāvjiem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5" w:type="dxa"/>
          </w:tcPr>
          <w:p w14:paraId="1006136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18C93A9A" w14:textId="77777777" w:rsidTr="00F631C7">
        <w:tc>
          <w:tcPr>
            <w:tcW w:w="5795" w:type="dxa"/>
          </w:tcPr>
          <w:p w14:paraId="44F9167C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Kā Jūs esat veidojis, izveidojis vai atbalstījis sadarbību starp pedagogiem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5" w:type="dxa"/>
          </w:tcPr>
          <w:p w14:paraId="22E07A8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7195A654" w14:textId="77777777" w:rsidTr="00F631C7">
        <w:tc>
          <w:tcPr>
            <w:tcW w:w="5795" w:type="dxa"/>
          </w:tcPr>
          <w:p w14:paraId="7AD9EA34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iesaistījis darbiniekus kāda iestādes mērķa, svarīga uzdevuma sasniegšanā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5" w:type="dxa"/>
          </w:tcPr>
          <w:p w14:paraId="14FAB8F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07E" w14:paraId="2836792E" w14:textId="77777777" w:rsidTr="00F631C7">
        <w:tc>
          <w:tcPr>
            <w:tcW w:w="5795" w:type="dxa"/>
          </w:tcPr>
          <w:p w14:paraId="151AC7E0" w14:textId="77777777" w:rsidR="00243CE3" w:rsidRPr="000707A6" w:rsidRDefault="00FC06AF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Kādu veiksmīgu un iestādei svarīgu darbinieku iniciatīvu Jūs esat atbalstījis un kā Jūs to darījāt. Kā sapratāt, ka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iestādei  svarīga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4645" w:type="dxa"/>
          </w:tcPr>
          <w:p w14:paraId="3F728A7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3A8E9" w14:textId="77777777" w:rsidR="00243CE3" w:rsidRPr="000707A6" w:rsidRDefault="00243CE3" w:rsidP="0024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F03CC42" w14:textId="77777777" w:rsidR="00243CE3" w:rsidRDefault="00FC06AF" w:rsidP="00243CE3">
      <w:pPr>
        <w:pStyle w:val="Sarakstarindkopa"/>
        <w:spacing w:after="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Pretendenta paraksts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</w:t>
      </w:r>
    </w:p>
    <w:p w14:paraId="7FBFE31A" w14:textId="77777777" w:rsidR="00243CE3" w:rsidRPr="003B0352" w:rsidRDefault="00FC06AF" w:rsidP="00243CE3">
      <w:pPr>
        <w:pStyle w:val="Sarakstarindkopa"/>
        <w:spacing w:after="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Datums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</w:t>
      </w:r>
    </w:p>
    <w:p w14:paraId="7F7868A2" w14:textId="77777777" w:rsidR="00333066" w:rsidRDefault="00333066"/>
    <w:sectPr w:rsidR="00333066" w:rsidSect="002125CF">
      <w:footerReference w:type="first" r:id="rId7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B0752" w14:textId="77777777" w:rsidR="00FC06AF" w:rsidRDefault="00FC06AF">
      <w:pPr>
        <w:spacing w:after="0" w:line="240" w:lineRule="auto"/>
      </w:pPr>
      <w:r>
        <w:separator/>
      </w:r>
    </w:p>
  </w:endnote>
  <w:endnote w:type="continuationSeparator" w:id="0">
    <w:p w14:paraId="7A1F75C1" w14:textId="77777777" w:rsidR="00FC06AF" w:rsidRDefault="00FC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167C" w14:textId="77777777" w:rsidR="00BB0890" w:rsidRDefault="00FC06AF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E7AA" w14:textId="77777777" w:rsidR="00FC06AF" w:rsidRDefault="00FC06AF">
      <w:pPr>
        <w:spacing w:after="0" w:line="240" w:lineRule="auto"/>
      </w:pPr>
      <w:r>
        <w:separator/>
      </w:r>
    </w:p>
  </w:footnote>
  <w:footnote w:type="continuationSeparator" w:id="0">
    <w:p w14:paraId="2CB8115B" w14:textId="77777777" w:rsidR="00FC06AF" w:rsidRDefault="00FC0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E3"/>
    <w:rsid w:val="0000307E"/>
    <w:rsid w:val="0005187C"/>
    <w:rsid w:val="000707A6"/>
    <w:rsid w:val="001D062F"/>
    <w:rsid w:val="002125CF"/>
    <w:rsid w:val="00243CE3"/>
    <w:rsid w:val="0028178F"/>
    <w:rsid w:val="00286D60"/>
    <w:rsid w:val="00333066"/>
    <w:rsid w:val="00364E87"/>
    <w:rsid w:val="003655E0"/>
    <w:rsid w:val="003823C1"/>
    <w:rsid w:val="00390C43"/>
    <w:rsid w:val="003A65FA"/>
    <w:rsid w:val="003B0352"/>
    <w:rsid w:val="003D520B"/>
    <w:rsid w:val="004E697B"/>
    <w:rsid w:val="005D4892"/>
    <w:rsid w:val="00707C9D"/>
    <w:rsid w:val="00787A75"/>
    <w:rsid w:val="007D45F7"/>
    <w:rsid w:val="00821FC8"/>
    <w:rsid w:val="008A328C"/>
    <w:rsid w:val="00982909"/>
    <w:rsid w:val="00A03FB6"/>
    <w:rsid w:val="00A55E49"/>
    <w:rsid w:val="00A56345"/>
    <w:rsid w:val="00A656E0"/>
    <w:rsid w:val="00B45928"/>
    <w:rsid w:val="00B46D4E"/>
    <w:rsid w:val="00B51659"/>
    <w:rsid w:val="00B56B45"/>
    <w:rsid w:val="00BB0890"/>
    <w:rsid w:val="00CE12A1"/>
    <w:rsid w:val="00CE61A1"/>
    <w:rsid w:val="00D019C9"/>
    <w:rsid w:val="00D669B7"/>
    <w:rsid w:val="00E27487"/>
    <w:rsid w:val="00E55709"/>
    <w:rsid w:val="00ED25E7"/>
    <w:rsid w:val="00F265ED"/>
    <w:rsid w:val="00F631C7"/>
    <w:rsid w:val="00F976DA"/>
    <w:rsid w:val="00F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0E31"/>
  <w15:docId w15:val="{295031AB-4422-45E8-9FF9-AB22F6D6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3CE3"/>
    <w:rPr>
      <w:rFonts w:eastAsiaTheme="minorEastAsia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3CE3"/>
    <w:pPr>
      <w:ind w:left="720"/>
      <w:contextualSpacing/>
    </w:pPr>
  </w:style>
  <w:style w:type="table" w:styleId="Reatabula">
    <w:name w:val="Table Grid"/>
    <w:basedOn w:val="Parastatabula"/>
    <w:uiPriority w:val="59"/>
    <w:rsid w:val="00243C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A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65FA"/>
    <w:rPr>
      <w:rFonts w:eastAsiaTheme="minorEastAsia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A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65FA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6AF0-610C-449D-B3DB-F8B0DDC7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Beluna</dc:creator>
  <cp:lastModifiedBy>Dace Strazdiņa</cp:lastModifiedBy>
  <cp:revision>3</cp:revision>
  <dcterms:created xsi:type="dcterms:W3CDTF">2025-07-08T08:49:00Z</dcterms:created>
  <dcterms:modified xsi:type="dcterms:W3CDTF">2025-07-10T06:12:00Z</dcterms:modified>
</cp:coreProperties>
</file>